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B0D43" w:rsidRDefault="000B0D43" w:rsidP="000B0D4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331F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4331F9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0D43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2F4312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331F9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92E05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2023-12-27T13:01:00Z</dcterms:modified>
</cp:coreProperties>
</file>